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603E" w14:textId="25CAE855" w:rsidR="000E2A32" w:rsidRDefault="00FF46BF" w:rsidP="00FF46BF">
      <w:pPr>
        <w:ind w:right="210"/>
        <w:jc w:val="right"/>
      </w:pPr>
      <w:r>
        <w:rPr>
          <w:rFonts w:hint="eastAsia"/>
        </w:rPr>
        <w:t>様式</w:t>
      </w:r>
      <w:r w:rsidR="001A3621">
        <w:rPr>
          <w:rFonts w:hint="eastAsia"/>
        </w:rPr>
        <w:t>（第５条関係</w:t>
      </w:r>
      <w:r>
        <w:rPr>
          <w:rFonts w:hint="eastAsia"/>
        </w:rPr>
        <w:t>）</w:t>
      </w:r>
    </w:p>
    <w:p w14:paraId="15D3954A" w14:textId="77777777" w:rsidR="00D82BF5" w:rsidRDefault="00D82BF5" w:rsidP="00D82BF5"/>
    <w:p w14:paraId="011D9498" w14:textId="10EEDA4C" w:rsidR="00D82BF5" w:rsidRDefault="00D82BF5" w:rsidP="00D82BF5">
      <w:pPr>
        <w:jc w:val="left"/>
      </w:pPr>
      <w:r>
        <w:rPr>
          <w:rFonts w:hint="eastAsia"/>
        </w:rPr>
        <w:t>公立大学法人横浜市立大学　理事長　殿</w:t>
      </w:r>
    </w:p>
    <w:p w14:paraId="109D6E35" w14:textId="77777777" w:rsidR="00D82BF5" w:rsidRDefault="00D82BF5" w:rsidP="00D82BF5">
      <w:pPr>
        <w:jc w:val="left"/>
      </w:pPr>
    </w:p>
    <w:p w14:paraId="0345ED9A" w14:textId="77777777" w:rsidR="00D82BF5" w:rsidRDefault="00D82BF5" w:rsidP="00D82BF5">
      <w:pPr>
        <w:jc w:val="center"/>
      </w:pPr>
      <w:r>
        <w:rPr>
          <w:rFonts w:hint="eastAsia"/>
        </w:rPr>
        <w:t>入学検定料免除申請書</w:t>
      </w:r>
    </w:p>
    <w:p w14:paraId="5BFC90A5" w14:textId="46A490E1" w:rsidR="00D82BF5" w:rsidRDefault="00D82BF5" w:rsidP="00D82BF5">
      <w:pPr>
        <w:jc w:val="left"/>
      </w:pPr>
    </w:p>
    <w:p w14:paraId="49ED9E61" w14:textId="56FAAC8B" w:rsidR="00D82BF5" w:rsidRDefault="00D82BF5" w:rsidP="00D82BF5">
      <w:pPr>
        <w:jc w:val="left"/>
      </w:pPr>
      <w:r>
        <w:rPr>
          <w:rFonts w:hint="eastAsia"/>
        </w:rPr>
        <w:t>公立大学法人横浜市立大学入学者選抜に係る入学</w:t>
      </w:r>
      <w:r w:rsidR="004578AC">
        <w:rPr>
          <w:rFonts w:hint="eastAsia"/>
        </w:rPr>
        <w:t>検定</w:t>
      </w:r>
      <w:r>
        <w:rPr>
          <w:rFonts w:hint="eastAsia"/>
        </w:rPr>
        <w:t>料について、下記により免除を申請します。</w:t>
      </w:r>
    </w:p>
    <w:p w14:paraId="2FF641E1" w14:textId="77777777" w:rsidR="00D82BF5" w:rsidRDefault="00D82BF5" w:rsidP="00D82BF5">
      <w:pPr>
        <w:jc w:val="left"/>
      </w:pPr>
    </w:p>
    <w:tbl>
      <w:tblPr>
        <w:tblStyle w:val="aa"/>
        <w:tblW w:w="8630" w:type="dxa"/>
        <w:tblLook w:val="04A0" w:firstRow="1" w:lastRow="0" w:firstColumn="1" w:lastColumn="0" w:noHBand="0" w:noVBand="1"/>
      </w:tblPr>
      <w:tblGrid>
        <w:gridCol w:w="2122"/>
        <w:gridCol w:w="1134"/>
        <w:gridCol w:w="5374"/>
      </w:tblGrid>
      <w:tr w:rsidR="00E1587D" w14:paraId="66244FB2" w14:textId="77777777" w:rsidTr="00E1587D">
        <w:trPr>
          <w:trHeight w:val="583"/>
        </w:trPr>
        <w:tc>
          <w:tcPr>
            <w:tcW w:w="2122" w:type="dxa"/>
            <w:vAlign w:val="center"/>
          </w:tcPr>
          <w:p w14:paraId="086D062B" w14:textId="1FA6113C" w:rsidR="00E1587D" w:rsidRDefault="00E1587D" w:rsidP="0082704E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6508" w:type="dxa"/>
            <w:gridSpan w:val="2"/>
            <w:vAlign w:val="center"/>
          </w:tcPr>
          <w:p w14:paraId="59926394" w14:textId="582F01CF" w:rsidR="00E1587D" w:rsidRDefault="00357F93" w:rsidP="00E1587D">
            <w:r>
              <w:rPr>
                <w:rFonts w:hint="eastAsia"/>
              </w:rPr>
              <w:t xml:space="preserve">　　　　　　　　年　　　　　月　　　　　日</w:t>
            </w:r>
          </w:p>
        </w:tc>
      </w:tr>
      <w:tr w:rsidR="00E1587D" w14:paraId="13B49AAC" w14:textId="77777777" w:rsidTr="00E1587D">
        <w:trPr>
          <w:trHeight w:val="583"/>
        </w:trPr>
        <w:tc>
          <w:tcPr>
            <w:tcW w:w="2122" w:type="dxa"/>
            <w:vAlign w:val="center"/>
          </w:tcPr>
          <w:p w14:paraId="1A124A4A" w14:textId="50772C09" w:rsidR="00E1587D" w:rsidRDefault="00E1587D" w:rsidP="0082704E">
            <w:pPr>
              <w:jc w:val="center"/>
            </w:pPr>
            <w:r>
              <w:rPr>
                <w:rFonts w:hint="eastAsia"/>
              </w:rPr>
              <w:t>選抜区分</w:t>
            </w:r>
          </w:p>
        </w:tc>
        <w:tc>
          <w:tcPr>
            <w:tcW w:w="6508" w:type="dxa"/>
            <w:gridSpan w:val="2"/>
            <w:vAlign w:val="center"/>
          </w:tcPr>
          <w:p w14:paraId="4AB8BE91" w14:textId="77777777" w:rsidR="00E1587D" w:rsidRDefault="00E1587D" w:rsidP="00E1587D"/>
        </w:tc>
      </w:tr>
      <w:tr w:rsidR="00E1587D" w14:paraId="6DC6EB27" w14:textId="77777777" w:rsidTr="00E1587D">
        <w:trPr>
          <w:trHeight w:val="583"/>
        </w:trPr>
        <w:tc>
          <w:tcPr>
            <w:tcW w:w="2122" w:type="dxa"/>
            <w:vAlign w:val="center"/>
          </w:tcPr>
          <w:p w14:paraId="129E787A" w14:textId="3B6E6320" w:rsidR="00E1587D" w:rsidRDefault="00E1587D" w:rsidP="0082704E">
            <w:pPr>
              <w:jc w:val="center"/>
            </w:pPr>
            <w:r>
              <w:rPr>
                <w:rFonts w:hint="eastAsia"/>
              </w:rPr>
              <w:t>学部・学科/研究科</w:t>
            </w:r>
          </w:p>
        </w:tc>
        <w:tc>
          <w:tcPr>
            <w:tcW w:w="6508" w:type="dxa"/>
            <w:gridSpan w:val="2"/>
            <w:vAlign w:val="center"/>
          </w:tcPr>
          <w:p w14:paraId="64809871" w14:textId="77777777" w:rsidR="00E1587D" w:rsidRDefault="00E1587D" w:rsidP="00E1587D"/>
        </w:tc>
      </w:tr>
      <w:tr w:rsidR="00507FAB" w14:paraId="22C647B0" w14:textId="77777777" w:rsidTr="00507FAB">
        <w:trPr>
          <w:trHeight w:val="583"/>
        </w:trPr>
        <w:tc>
          <w:tcPr>
            <w:tcW w:w="2122" w:type="dxa"/>
            <w:vMerge w:val="restart"/>
            <w:vAlign w:val="center"/>
          </w:tcPr>
          <w:p w14:paraId="03383520" w14:textId="4C433266" w:rsidR="00507FAB" w:rsidRDefault="00507FAB" w:rsidP="0082704E">
            <w:pPr>
              <w:jc w:val="center"/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1134" w:type="dxa"/>
            <w:vAlign w:val="center"/>
          </w:tcPr>
          <w:p w14:paraId="66E89D35" w14:textId="77777777" w:rsidR="00507FAB" w:rsidRDefault="00507FAB" w:rsidP="0082704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74" w:type="dxa"/>
            <w:vAlign w:val="center"/>
          </w:tcPr>
          <w:p w14:paraId="1E5ACD24" w14:textId="4504DEEA" w:rsidR="00507FAB" w:rsidRDefault="00507FAB" w:rsidP="00E1587D"/>
        </w:tc>
      </w:tr>
      <w:tr w:rsidR="00507FAB" w14:paraId="35E7DC55" w14:textId="77777777" w:rsidTr="00507FAB">
        <w:trPr>
          <w:trHeight w:val="583"/>
        </w:trPr>
        <w:tc>
          <w:tcPr>
            <w:tcW w:w="2122" w:type="dxa"/>
            <w:vMerge/>
            <w:vAlign w:val="center"/>
          </w:tcPr>
          <w:p w14:paraId="2BB8F8A4" w14:textId="77777777" w:rsidR="00507FAB" w:rsidRDefault="00507FAB" w:rsidP="008270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7750CDB" w14:textId="77777777" w:rsidR="00507FAB" w:rsidRDefault="00507FAB" w:rsidP="0082704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374" w:type="dxa"/>
            <w:vAlign w:val="center"/>
          </w:tcPr>
          <w:p w14:paraId="72276CEA" w14:textId="4D6BB113" w:rsidR="00507FAB" w:rsidRDefault="00507FAB" w:rsidP="00E1587D"/>
        </w:tc>
      </w:tr>
      <w:tr w:rsidR="00E1587D" w14:paraId="0D7C6FE4" w14:textId="77777777" w:rsidTr="0022392F">
        <w:trPr>
          <w:trHeight w:val="1134"/>
        </w:trPr>
        <w:tc>
          <w:tcPr>
            <w:tcW w:w="2122" w:type="dxa"/>
            <w:vAlign w:val="center"/>
          </w:tcPr>
          <w:p w14:paraId="1AFC7828" w14:textId="5FC53AB6" w:rsidR="00E1587D" w:rsidRDefault="004C6A8D" w:rsidP="0082704E">
            <w:pPr>
              <w:jc w:val="center"/>
            </w:pPr>
            <w:r>
              <w:rPr>
                <w:rFonts w:hint="eastAsia"/>
              </w:rPr>
              <w:t>志願者</w:t>
            </w:r>
            <w:r w:rsidR="00E1587D">
              <w:rPr>
                <w:rFonts w:hint="eastAsia"/>
              </w:rPr>
              <w:t>住所</w:t>
            </w:r>
          </w:p>
        </w:tc>
        <w:tc>
          <w:tcPr>
            <w:tcW w:w="6508" w:type="dxa"/>
            <w:gridSpan w:val="2"/>
          </w:tcPr>
          <w:p w14:paraId="629A50C0" w14:textId="414F01E9" w:rsidR="00E1587D" w:rsidRDefault="0022392F" w:rsidP="0022392F">
            <w:r>
              <w:rPr>
                <w:rFonts w:hint="eastAsia"/>
              </w:rPr>
              <w:t>〒</w:t>
            </w:r>
          </w:p>
        </w:tc>
      </w:tr>
      <w:tr w:rsidR="00E1587D" w14:paraId="39F6AC5E" w14:textId="77777777" w:rsidTr="00E1587D">
        <w:trPr>
          <w:trHeight w:val="583"/>
        </w:trPr>
        <w:tc>
          <w:tcPr>
            <w:tcW w:w="2122" w:type="dxa"/>
            <w:vAlign w:val="center"/>
          </w:tcPr>
          <w:p w14:paraId="4A5AFB2C" w14:textId="1BB6CD8C" w:rsidR="00E1587D" w:rsidRDefault="004C6A8D" w:rsidP="0082704E">
            <w:pPr>
              <w:jc w:val="center"/>
            </w:pPr>
            <w:r>
              <w:rPr>
                <w:rFonts w:hint="eastAsia"/>
              </w:rPr>
              <w:t>志願者</w:t>
            </w:r>
            <w:r w:rsidR="00E1587D">
              <w:rPr>
                <w:rFonts w:hint="eastAsia"/>
              </w:rPr>
              <w:t>連絡先</w:t>
            </w:r>
          </w:p>
        </w:tc>
        <w:tc>
          <w:tcPr>
            <w:tcW w:w="6508" w:type="dxa"/>
            <w:gridSpan w:val="2"/>
            <w:vAlign w:val="center"/>
          </w:tcPr>
          <w:p w14:paraId="1F629CA1" w14:textId="4B286E57" w:rsidR="00E1587D" w:rsidRDefault="00C43B13" w:rsidP="00E1587D">
            <w:r>
              <w:rPr>
                <w:rFonts w:hint="eastAsia"/>
              </w:rPr>
              <w:t>電話：</w:t>
            </w:r>
          </w:p>
        </w:tc>
      </w:tr>
      <w:tr w:rsidR="00357F93" w14:paraId="04CCAC73" w14:textId="77777777" w:rsidTr="00357F93">
        <w:trPr>
          <w:trHeight w:val="583"/>
        </w:trPr>
        <w:tc>
          <w:tcPr>
            <w:tcW w:w="2122" w:type="dxa"/>
            <w:vMerge w:val="restart"/>
            <w:vAlign w:val="center"/>
          </w:tcPr>
          <w:p w14:paraId="473F634C" w14:textId="1FAFF4AA" w:rsidR="00357F93" w:rsidRDefault="00357F93" w:rsidP="0082704E">
            <w:pPr>
              <w:jc w:val="center"/>
            </w:pPr>
            <w:r>
              <w:rPr>
                <w:rFonts w:hint="eastAsia"/>
              </w:rPr>
              <w:t>被災者氏名</w:t>
            </w:r>
            <w:r w:rsidRPr="0082704E">
              <w:rPr>
                <w:rFonts w:hint="eastAsia"/>
                <w:sz w:val="18"/>
                <w:szCs w:val="20"/>
              </w:rPr>
              <w:t>※</w:t>
            </w:r>
          </w:p>
        </w:tc>
        <w:tc>
          <w:tcPr>
            <w:tcW w:w="1134" w:type="dxa"/>
            <w:vAlign w:val="center"/>
          </w:tcPr>
          <w:p w14:paraId="08B922AC" w14:textId="732387C1" w:rsidR="00357F93" w:rsidRDefault="00357F93" w:rsidP="00E1587D">
            <w:r>
              <w:rPr>
                <w:rFonts w:hint="eastAsia"/>
              </w:rPr>
              <w:t>フリガナ</w:t>
            </w:r>
          </w:p>
        </w:tc>
        <w:tc>
          <w:tcPr>
            <w:tcW w:w="5374" w:type="dxa"/>
            <w:vAlign w:val="center"/>
          </w:tcPr>
          <w:p w14:paraId="65D12995" w14:textId="02B22EC6" w:rsidR="00357F93" w:rsidRDefault="00357F93" w:rsidP="00E1587D"/>
        </w:tc>
      </w:tr>
      <w:tr w:rsidR="00357F93" w14:paraId="645DEC2B" w14:textId="77777777" w:rsidTr="00357F93">
        <w:trPr>
          <w:trHeight w:val="583"/>
        </w:trPr>
        <w:tc>
          <w:tcPr>
            <w:tcW w:w="2122" w:type="dxa"/>
            <w:vMerge/>
            <w:vAlign w:val="center"/>
          </w:tcPr>
          <w:p w14:paraId="5BE40830" w14:textId="77777777" w:rsidR="00357F93" w:rsidRDefault="00357F93" w:rsidP="008270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584ACF" w14:textId="5885FD48" w:rsidR="00357F93" w:rsidRDefault="00357F93" w:rsidP="00357F9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374" w:type="dxa"/>
            <w:vAlign w:val="center"/>
          </w:tcPr>
          <w:p w14:paraId="561AFCB7" w14:textId="5DE68A66" w:rsidR="00357F93" w:rsidRDefault="00357F93" w:rsidP="00E1587D"/>
        </w:tc>
      </w:tr>
      <w:tr w:rsidR="00E1587D" w14:paraId="1DEB2171" w14:textId="77777777" w:rsidTr="00E1587D">
        <w:trPr>
          <w:trHeight w:val="583"/>
        </w:trPr>
        <w:tc>
          <w:tcPr>
            <w:tcW w:w="2122" w:type="dxa"/>
            <w:vAlign w:val="center"/>
          </w:tcPr>
          <w:p w14:paraId="2215EFDF" w14:textId="76F450B0" w:rsidR="00E1587D" w:rsidRDefault="00E1587D" w:rsidP="0082704E">
            <w:pPr>
              <w:jc w:val="center"/>
            </w:pPr>
            <w:r>
              <w:rPr>
                <w:rFonts w:hint="eastAsia"/>
              </w:rPr>
              <w:t>志願者との続柄</w:t>
            </w:r>
          </w:p>
        </w:tc>
        <w:tc>
          <w:tcPr>
            <w:tcW w:w="6508" w:type="dxa"/>
            <w:gridSpan w:val="2"/>
            <w:vAlign w:val="center"/>
          </w:tcPr>
          <w:p w14:paraId="3EA0124E" w14:textId="77777777" w:rsidR="00E1587D" w:rsidRDefault="00E1587D" w:rsidP="00E1587D"/>
        </w:tc>
      </w:tr>
      <w:tr w:rsidR="00E1587D" w14:paraId="2334C922" w14:textId="77777777" w:rsidTr="003F5D6E">
        <w:trPr>
          <w:trHeight w:val="1134"/>
        </w:trPr>
        <w:tc>
          <w:tcPr>
            <w:tcW w:w="2122" w:type="dxa"/>
            <w:vAlign w:val="center"/>
          </w:tcPr>
          <w:p w14:paraId="21E40A6E" w14:textId="15E85C4C" w:rsidR="00E1587D" w:rsidRDefault="00E1587D" w:rsidP="0082704E">
            <w:pPr>
              <w:jc w:val="center"/>
            </w:pPr>
            <w:r>
              <w:rPr>
                <w:rFonts w:hint="eastAsia"/>
              </w:rPr>
              <w:t>被災時の住所</w:t>
            </w:r>
          </w:p>
        </w:tc>
        <w:tc>
          <w:tcPr>
            <w:tcW w:w="6508" w:type="dxa"/>
            <w:gridSpan w:val="2"/>
          </w:tcPr>
          <w:p w14:paraId="4470E584" w14:textId="794955E4" w:rsidR="00E1587D" w:rsidRDefault="003F5D6E" w:rsidP="003F5D6E">
            <w:r>
              <w:rPr>
                <w:rFonts w:hint="eastAsia"/>
              </w:rPr>
              <w:t>〒</w:t>
            </w:r>
          </w:p>
        </w:tc>
      </w:tr>
      <w:tr w:rsidR="00E1587D" w14:paraId="71D75684" w14:textId="77777777" w:rsidTr="00E1587D">
        <w:trPr>
          <w:trHeight w:val="1134"/>
        </w:trPr>
        <w:tc>
          <w:tcPr>
            <w:tcW w:w="2122" w:type="dxa"/>
            <w:vAlign w:val="center"/>
          </w:tcPr>
          <w:p w14:paraId="0AE58DAF" w14:textId="5A60B891" w:rsidR="00E1587D" w:rsidRDefault="00E1587D" w:rsidP="0082704E">
            <w:pPr>
              <w:jc w:val="center"/>
            </w:pPr>
            <w:r>
              <w:rPr>
                <w:rFonts w:hint="eastAsia"/>
              </w:rPr>
              <w:t>被災の状況等</w:t>
            </w:r>
          </w:p>
        </w:tc>
        <w:tc>
          <w:tcPr>
            <w:tcW w:w="6508" w:type="dxa"/>
            <w:gridSpan w:val="2"/>
            <w:vAlign w:val="center"/>
          </w:tcPr>
          <w:p w14:paraId="237927C6" w14:textId="77777777" w:rsidR="00E1587D" w:rsidRDefault="00E1587D" w:rsidP="00E1587D"/>
        </w:tc>
      </w:tr>
    </w:tbl>
    <w:p w14:paraId="2FA36F92" w14:textId="2DF5DB38" w:rsidR="00FF46BF" w:rsidRDefault="00FF46BF" w:rsidP="00D82BF5">
      <w:pPr>
        <w:jc w:val="left"/>
      </w:pPr>
      <w:r>
        <w:rPr>
          <w:rFonts w:hint="eastAsia"/>
        </w:rPr>
        <w:t>※被災者氏名は、証明書に記載され</w:t>
      </w:r>
      <w:r w:rsidR="00AC16AD">
        <w:rPr>
          <w:rFonts w:hint="eastAsia"/>
        </w:rPr>
        <w:t>てい</w:t>
      </w:r>
      <w:r>
        <w:rPr>
          <w:rFonts w:hint="eastAsia"/>
        </w:rPr>
        <w:t>る方と同一となります。</w:t>
      </w:r>
    </w:p>
    <w:p w14:paraId="04B276F9" w14:textId="77777777" w:rsidR="00FF46BF" w:rsidRDefault="00FF46BF" w:rsidP="00D82BF5">
      <w:pPr>
        <w:jc w:val="left"/>
      </w:pPr>
    </w:p>
    <w:p w14:paraId="44B6CFEF" w14:textId="0724B865" w:rsidR="00E1587D" w:rsidRPr="00AC16AD" w:rsidRDefault="00AC16AD" w:rsidP="00D82BF5">
      <w:pPr>
        <w:jc w:val="left"/>
      </w:pPr>
      <w:r>
        <w:rPr>
          <w:rFonts w:hint="eastAsia"/>
        </w:rPr>
        <w:t>なお、本申請書に記載された情報は、入学検定料免除の手続き以外には使用しません。</w:t>
      </w:r>
    </w:p>
    <w:p w14:paraId="444580AB" w14:textId="77777777" w:rsidR="00CA3BAF" w:rsidRDefault="00CA3BAF" w:rsidP="00D82BF5">
      <w:pPr>
        <w:jc w:val="left"/>
      </w:pPr>
    </w:p>
    <w:tbl>
      <w:tblPr>
        <w:tblStyle w:val="aa"/>
        <w:tblW w:w="0" w:type="auto"/>
        <w:tblInd w:w="2121" w:type="dxa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E1587D" w14:paraId="4A0F3F86" w14:textId="77777777" w:rsidTr="003D1BDA">
        <w:tc>
          <w:tcPr>
            <w:tcW w:w="6370" w:type="dxa"/>
            <w:gridSpan w:val="3"/>
            <w:vAlign w:val="center"/>
          </w:tcPr>
          <w:p w14:paraId="2B2002C7" w14:textId="3EDED99A" w:rsidR="00E1587D" w:rsidRDefault="00E1587D" w:rsidP="00E1587D">
            <w:pPr>
              <w:jc w:val="center"/>
            </w:pPr>
            <w:r>
              <w:rPr>
                <w:rFonts w:hint="eastAsia"/>
              </w:rPr>
              <w:t>大学使用欄</w:t>
            </w:r>
          </w:p>
        </w:tc>
      </w:tr>
      <w:tr w:rsidR="00FF46BF" w14:paraId="05699DAB" w14:textId="77777777" w:rsidTr="003D1BDA">
        <w:tc>
          <w:tcPr>
            <w:tcW w:w="2123" w:type="dxa"/>
            <w:vAlign w:val="center"/>
          </w:tcPr>
          <w:p w14:paraId="4871950C" w14:textId="79EBBC00" w:rsidR="00FF46BF" w:rsidRDefault="00FF46BF" w:rsidP="00E1587D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2123" w:type="dxa"/>
            <w:vAlign w:val="center"/>
          </w:tcPr>
          <w:p w14:paraId="486FC387" w14:textId="366D2CBC" w:rsidR="00FF46BF" w:rsidRDefault="00FF46BF" w:rsidP="00E1587D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124" w:type="dxa"/>
            <w:vAlign w:val="center"/>
          </w:tcPr>
          <w:p w14:paraId="02ACE78A" w14:textId="22CD4C87" w:rsidR="00FF46BF" w:rsidRDefault="00FF46BF" w:rsidP="00E1587D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FF46BF" w14:paraId="0C0E189C" w14:textId="77777777" w:rsidTr="00CA3BAF">
        <w:trPr>
          <w:trHeight w:val="737"/>
        </w:trPr>
        <w:tc>
          <w:tcPr>
            <w:tcW w:w="2123" w:type="dxa"/>
          </w:tcPr>
          <w:p w14:paraId="4604D9E9" w14:textId="77777777" w:rsidR="00FF46BF" w:rsidRDefault="00FF46BF" w:rsidP="00D82BF5">
            <w:pPr>
              <w:jc w:val="left"/>
            </w:pPr>
          </w:p>
        </w:tc>
        <w:tc>
          <w:tcPr>
            <w:tcW w:w="2123" w:type="dxa"/>
          </w:tcPr>
          <w:p w14:paraId="43289E81" w14:textId="77777777" w:rsidR="00FF46BF" w:rsidRDefault="00FF46BF" w:rsidP="00E1587D">
            <w:pPr>
              <w:jc w:val="right"/>
            </w:pPr>
          </w:p>
        </w:tc>
        <w:tc>
          <w:tcPr>
            <w:tcW w:w="2124" w:type="dxa"/>
          </w:tcPr>
          <w:p w14:paraId="0855930F" w14:textId="77777777" w:rsidR="00FF46BF" w:rsidRDefault="00FF46BF" w:rsidP="00D82BF5">
            <w:pPr>
              <w:jc w:val="left"/>
            </w:pPr>
          </w:p>
        </w:tc>
      </w:tr>
    </w:tbl>
    <w:p w14:paraId="61BA3A23" w14:textId="77777777" w:rsidR="00FF46BF" w:rsidRPr="003D1BDA" w:rsidRDefault="00FF46BF" w:rsidP="00CA3BAF">
      <w:pPr>
        <w:spacing w:line="0" w:lineRule="atLeast"/>
        <w:jc w:val="left"/>
        <w:rPr>
          <w:sz w:val="6"/>
          <w:szCs w:val="8"/>
        </w:rPr>
      </w:pPr>
    </w:p>
    <w:sectPr w:rsidR="00FF46BF" w:rsidRPr="003D1BDA" w:rsidSect="00AC16AD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7E00" w14:textId="77777777" w:rsidR="00476509" w:rsidRDefault="00476509" w:rsidP="00FF46BF">
      <w:r>
        <w:separator/>
      </w:r>
    </w:p>
  </w:endnote>
  <w:endnote w:type="continuationSeparator" w:id="0">
    <w:p w14:paraId="5EAA6729" w14:textId="77777777" w:rsidR="00476509" w:rsidRDefault="00476509" w:rsidP="00FF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CB39" w14:textId="77777777" w:rsidR="00476509" w:rsidRDefault="00476509" w:rsidP="00FF46BF">
      <w:r>
        <w:separator/>
      </w:r>
    </w:p>
  </w:footnote>
  <w:footnote w:type="continuationSeparator" w:id="0">
    <w:p w14:paraId="235E647F" w14:textId="77777777" w:rsidR="00476509" w:rsidRDefault="00476509" w:rsidP="00FF4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F5"/>
    <w:rsid w:val="000E2A32"/>
    <w:rsid w:val="001257BB"/>
    <w:rsid w:val="001A3621"/>
    <w:rsid w:val="001C649A"/>
    <w:rsid w:val="001D2798"/>
    <w:rsid w:val="0022392F"/>
    <w:rsid w:val="00322C3B"/>
    <w:rsid w:val="00346F7A"/>
    <w:rsid w:val="00357F93"/>
    <w:rsid w:val="003D1BDA"/>
    <w:rsid w:val="003F5D6E"/>
    <w:rsid w:val="004578AC"/>
    <w:rsid w:val="00476509"/>
    <w:rsid w:val="004C6A8D"/>
    <w:rsid w:val="00507FAB"/>
    <w:rsid w:val="005D1CFD"/>
    <w:rsid w:val="0082704E"/>
    <w:rsid w:val="00844D5B"/>
    <w:rsid w:val="00967CA4"/>
    <w:rsid w:val="00AA6B9D"/>
    <w:rsid w:val="00AC16AD"/>
    <w:rsid w:val="00C43B13"/>
    <w:rsid w:val="00CA3BAF"/>
    <w:rsid w:val="00D82BF5"/>
    <w:rsid w:val="00DF7638"/>
    <w:rsid w:val="00E1587D"/>
    <w:rsid w:val="00E46206"/>
    <w:rsid w:val="00E7441D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64EA5"/>
  <w15:chartTrackingRefBased/>
  <w15:docId w15:val="{D798B004-FE0B-4F71-ADE7-6413D394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B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B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B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B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B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B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B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2B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2B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2B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2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2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2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2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2B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2B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2B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B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2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B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2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B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2B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2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2B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2B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8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F46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F46BF"/>
  </w:style>
  <w:style w:type="paragraph" w:styleId="ad">
    <w:name w:val="footer"/>
    <w:basedOn w:val="a"/>
    <w:link w:val="ae"/>
    <w:uiPriority w:val="99"/>
    <w:unhideWhenUsed/>
    <w:rsid w:val="00FF46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F4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麻衣（YCUアドミッションズセンター）</dc:creator>
  <cp:keywords/>
  <dc:description/>
  <cp:lastModifiedBy>嶋中　愛（横浜市立大学総務課庶務担当）</cp:lastModifiedBy>
  <cp:revision>2</cp:revision>
  <cp:lastPrinted>2025-08-29T02:57:00Z</cp:lastPrinted>
  <dcterms:created xsi:type="dcterms:W3CDTF">2025-10-05T23:43:00Z</dcterms:created>
  <dcterms:modified xsi:type="dcterms:W3CDTF">2025-10-05T23:43:00Z</dcterms:modified>
</cp:coreProperties>
</file>